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33EB824" w14:textId="189B4FD3" w:rsidR="003827F4" w:rsidRDefault="001D6D75" w:rsidP="00277247">
      <w:pPr>
        <w:pStyle w:val="Heading1"/>
        <w:rPr>
          <w:b/>
          <w:bCs/>
        </w:rPr>
      </w:pPr>
      <w:r>
        <w:rPr>
          <w:b/>
          <w:bCs/>
        </w:rPr>
        <w:t xml:space="preserve">Lesson: </w:t>
      </w:r>
      <w:r w:rsidR="004D2C17">
        <w:rPr>
          <w:b/>
          <w:bCs/>
        </w:rPr>
        <w:t>Angles of Elevation or Depression</w:t>
      </w:r>
    </w:p>
    <w:p w14:paraId="1952188A" w14:textId="51B657AE" w:rsidR="004D2C17" w:rsidRDefault="000A306F" w:rsidP="00277247">
      <w:r>
        <w:t>What is an angle of elevation and what is its context?</w:t>
      </w:r>
    </w:p>
    <w:p w14:paraId="5B4E9995" w14:textId="7166CE21" w:rsidR="000A306F" w:rsidRDefault="000A306F" w:rsidP="00277247"/>
    <w:p w14:paraId="0FFEC280" w14:textId="3B785B60" w:rsidR="000A306F" w:rsidRDefault="000A306F" w:rsidP="00277247"/>
    <w:p w14:paraId="13565888" w14:textId="728F0709" w:rsidR="000A306F" w:rsidRDefault="000A306F" w:rsidP="00277247"/>
    <w:p w14:paraId="740DD5DC" w14:textId="0C8717CB" w:rsidR="000A306F" w:rsidRDefault="000A306F" w:rsidP="00277247"/>
    <w:p w14:paraId="35A87DAB" w14:textId="1BE9E86F" w:rsidR="000A306F" w:rsidRDefault="000A306F" w:rsidP="00277247"/>
    <w:p w14:paraId="77869F98" w14:textId="77777777" w:rsidR="000A306F" w:rsidRDefault="000A306F" w:rsidP="00277247"/>
    <w:p w14:paraId="0A0E9C47" w14:textId="6D8E024B" w:rsidR="000A306F" w:rsidRDefault="000A306F" w:rsidP="00277247"/>
    <w:p w14:paraId="7BFAE16B" w14:textId="62A6AE8B" w:rsidR="000A306F" w:rsidRDefault="000A306F" w:rsidP="00277247"/>
    <w:p w14:paraId="2F830142" w14:textId="4FD416FE" w:rsidR="000A306F" w:rsidRDefault="000A306F" w:rsidP="00277247"/>
    <w:p w14:paraId="1682FC32" w14:textId="64F7044E" w:rsidR="000A306F" w:rsidRDefault="000A306F" w:rsidP="00277247">
      <w:r>
        <w:t xml:space="preserve">What is an angle of depression? </w:t>
      </w:r>
    </w:p>
    <w:p w14:paraId="736D0943" w14:textId="390942E1" w:rsidR="000A306F" w:rsidRDefault="000A306F" w:rsidP="00277247"/>
    <w:p w14:paraId="33578F2D" w14:textId="411C783B" w:rsidR="000A306F" w:rsidRDefault="000A306F" w:rsidP="00277247"/>
    <w:p w14:paraId="7C3D42D3" w14:textId="55399F39" w:rsidR="000A306F" w:rsidRDefault="000A306F" w:rsidP="00277247"/>
    <w:p w14:paraId="1E9E303D" w14:textId="35AD6888" w:rsidR="000A306F" w:rsidRDefault="000A306F" w:rsidP="00277247"/>
    <w:p w14:paraId="588FF11D" w14:textId="2521B8DB" w:rsidR="000A306F" w:rsidRDefault="000A306F" w:rsidP="00277247"/>
    <w:p w14:paraId="19BD82CD" w14:textId="02A5900B" w:rsidR="000A306F" w:rsidRDefault="000A306F" w:rsidP="00277247"/>
    <w:p w14:paraId="2493B95C" w14:textId="523ABD37" w:rsidR="000A306F" w:rsidRDefault="000A306F" w:rsidP="00277247"/>
    <w:p w14:paraId="3279B9B4" w14:textId="02D5F640" w:rsidR="000A306F" w:rsidRDefault="000A306F" w:rsidP="00277247"/>
    <w:p w14:paraId="6554B024" w14:textId="77777777" w:rsidR="000A306F" w:rsidRDefault="000A306F" w:rsidP="00277247"/>
    <w:p w14:paraId="0A89B6D7" w14:textId="6037FAF8" w:rsidR="000A306F" w:rsidRDefault="000A306F" w:rsidP="00277247"/>
    <w:p w14:paraId="5EA3E405" w14:textId="08A20EB3" w:rsidR="000A306F" w:rsidRDefault="000A306F" w:rsidP="00277247">
      <w:r>
        <w:t>What should you be careful when interpreting either?</w:t>
      </w:r>
    </w:p>
    <w:p w14:paraId="4C1AADF6" w14:textId="36909467" w:rsidR="000A306F" w:rsidRDefault="000A306F" w:rsidP="00277247"/>
    <w:p w14:paraId="639A0BAF" w14:textId="27BF115E" w:rsidR="000A306F" w:rsidRDefault="000A306F" w:rsidP="00277247"/>
    <w:p w14:paraId="6809FFFD" w14:textId="62AE79A1" w:rsidR="000A306F" w:rsidRDefault="000A306F" w:rsidP="00277247"/>
    <w:p w14:paraId="5A7D04D5" w14:textId="092F3613" w:rsidR="000A306F" w:rsidRDefault="000A306F" w:rsidP="00277247"/>
    <w:p w14:paraId="733A3072" w14:textId="1A617270" w:rsidR="000A306F" w:rsidRDefault="000A306F" w:rsidP="00277247"/>
    <w:p w14:paraId="276FF141" w14:textId="77777777" w:rsidR="000A306F" w:rsidRPr="000A306F" w:rsidRDefault="000A306F" w:rsidP="00277247"/>
    <w:p w14:paraId="57DE0C09" w14:textId="7C8092A0" w:rsidR="00115BCA" w:rsidRDefault="00115BCA" w:rsidP="00115BCA">
      <w:pPr>
        <w:rPr>
          <w:rFonts w:eastAsiaTheme="minorEastAsia"/>
        </w:rPr>
      </w:pPr>
    </w:p>
    <w:p w14:paraId="6B8610C3" w14:textId="113E06CC" w:rsidR="00115BCA" w:rsidRDefault="00115BCA" w:rsidP="00115BCA">
      <w:pPr>
        <w:rPr>
          <w:rFonts w:eastAsiaTheme="minorEastAsia"/>
        </w:rPr>
      </w:pPr>
    </w:p>
    <w:p w14:paraId="139780A0" w14:textId="48FA3D78" w:rsidR="00115BCA" w:rsidRDefault="000A306F" w:rsidP="00115BCA">
      <w:pPr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lastRenderedPageBreak/>
        <w:t>Example</w:t>
      </w:r>
      <w:r>
        <w:rPr>
          <w:rFonts w:eastAsiaTheme="minorEastAsia"/>
        </w:rPr>
        <w:t xml:space="preserve"> Outline the general steps to solving the application problem: the angle of elevation from a point on the ground 122ft from the base of a flagpole is </w:t>
      </w:r>
      <m:oMath>
        <m:r>
          <w:rPr>
            <w:rFonts w:ascii="Cambria Math" w:eastAsiaTheme="minorEastAsia" w:hAnsi="Cambria Math"/>
          </w:rPr>
          <m:t>25°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20</m:t>
            </m:r>
          </m:e>
          <m:sup>
            <m:r>
              <w:rPr>
                <w:rFonts w:ascii="Cambria Math" w:eastAsiaTheme="minorEastAsia" w:hAnsi="Cambria Math"/>
              </w:rPr>
              <m:t>'</m:t>
            </m:r>
          </m:sup>
        </m:sSup>
        <m:r>
          <w:rPr>
            <w:rFonts w:ascii="Cambria Math" w:eastAsiaTheme="minorEastAsia" w:hAnsi="Cambria Math"/>
          </w:rPr>
          <m:t>.</m:t>
        </m:r>
      </m:oMath>
      <w:r>
        <w:rPr>
          <w:rFonts w:eastAsiaTheme="minorEastAsia"/>
        </w:rPr>
        <w:t xml:space="preserve"> Find the height of the flagpole.</w:t>
      </w:r>
    </w:p>
    <w:p w14:paraId="4AE44A1E" w14:textId="1E0BFDC5" w:rsidR="000A306F" w:rsidRDefault="000A306F" w:rsidP="00115BCA">
      <w:pPr>
        <w:rPr>
          <w:rFonts w:eastAsiaTheme="minorEastAsia"/>
        </w:rPr>
      </w:pPr>
      <w:r>
        <w:rPr>
          <w:rFonts w:eastAsiaTheme="minorEastAsia"/>
        </w:rPr>
        <w:t>Step 1 (write out the general approach and then show how to do it for each step)</w:t>
      </w:r>
    </w:p>
    <w:p w14:paraId="4D132A6F" w14:textId="734FC32E" w:rsidR="000A306F" w:rsidRDefault="000A306F" w:rsidP="00115BCA">
      <w:pPr>
        <w:rPr>
          <w:rFonts w:eastAsiaTheme="minorEastAsia"/>
        </w:rPr>
      </w:pPr>
    </w:p>
    <w:p w14:paraId="55FFBA44" w14:textId="4E999499" w:rsidR="000A306F" w:rsidRDefault="000A306F" w:rsidP="00115BCA">
      <w:pPr>
        <w:rPr>
          <w:rFonts w:eastAsiaTheme="minorEastAsia"/>
        </w:rPr>
      </w:pPr>
    </w:p>
    <w:p w14:paraId="74E69FE0" w14:textId="4E903C9A" w:rsidR="000A306F" w:rsidRDefault="000A306F" w:rsidP="00115BCA">
      <w:pPr>
        <w:rPr>
          <w:rFonts w:eastAsiaTheme="minorEastAsia"/>
        </w:rPr>
      </w:pPr>
    </w:p>
    <w:p w14:paraId="0E71ACE6" w14:textId="3A02BBF0" w:rsidR="000A306F" w:rsidRDefault="000A306F" w:rsidP="00115BCA">
      <w:pPr>
        <w:rPr>
          <w:rFonts w:eastAsiaTheme="minorEastAsia"/>
        </w:rPr>
      </w:pPr>
    </w:p>
    <w:p w14:paraId="15F0AB80" w14:textId="4CF001A6" w:rsidR="000A306F" w:rsidRDefault="000A306F" w:rsidP="00115BCA">
      <w:pPr>
        <w:rPr>
          <w:rFonts w:eastAsiaTheme="minorEastAsia"/>
        </w:rPr>
      </w:pPr>
    </w:p>
    <w:p w14:paraId="2E7C2754" w14:textId="6BFD9C2D" w:rsidR="000A306F" w:rsidRDefault="000A306F" w:rsidP="00115BCA">
      <w:pPr>
        <w:rPr>
          <w:rFonts w:eastAsiaTheme="minorEastAsia"/>
        </w:rPr>
      </w:pPr>
    </w:p>
    <w:p w14:paraId="41F06E6B" w14:textId="5163C45B" w:rsidR="000A306F" w:rsidRDefault="000A306F" w:rsidP="00115BCA">
      <w:pPr>
        <w:rPr>
          <w:rFonts w:eastAsiaTheme="minorEastAsia"/>
        </w:rPr>
      </w:pPr>
      <w:r>
        <w:rPr>
          <w:rFonts w:eastAsiaTheme="minorEastAsia"/>
        </w:rPr>
        <w:t>Step 2:</w:t>
      </w:r>
    </w:p>
    <w:p w14:paraId="7B70B8B0" w14:textId="2E6A2BC7" w:rsidR="000A306F" w:rsidRDefault="000A306F" w:rsidP="00115BCA">
      <w:pPr>
        <w:rPr>
          <w:rFonts w:eastAsiaTheme="minorEastAsia"/>
        </w:rPr>
      </w:pPr>
    </w:p>
    <w:p w14:paraId="3A1E443D" w14:textId="32D9916E" w:rsidR="000A306F" w:rsidRDefault="000A306F" w:rsidP="00115BCA">
      <w:pPr>
        <w:rPr>
          <w:rFonts w:eastAsiaTheme="minorEastAsia"/>
        </w:rPr>
      </w:pPr>
    </w:p>
    <w:p w14:paraId="5FACFC48" w14:textId="0A572F66" w:rsidR="000A306F" w:rsidRDefault="000A306F" w:rsidP="00115BCA">
      <w:pPr>
        <w:rPr>
          <w:rFonts w:eastAsiaTheme="minorEastAsia"/>
        </w:rPr>
      </w:pPr>
    </w:p>
    <w:p w14:paraId="4DC21C58" w14:textId="2AC62FF7" w:rsidR="000A306F" w:rsidRDefault="000A306F" w:rsidP="00115BCA">
      <w:pPr>
        <w:rPr>
          <w:rFonts w:eastAsiaTheme="minorEastAsia"/>
        </w:rPr>
      </w:pPr>
    </w:p>
    <w:p w14:paraId="102AE1F6" w14:textId="77777777" w:rsidR="000A306F" w:rsidRDefault="000A306F" w:rsidP="00115BCA">
      <w:pPr>
        <w:rPr>
          <w:rFonts w:eastAsiaTheme="minorEastAsia"/>
        </w:rPr>
      </w:pPr>
    </w:p>
    <w:p w14:paraId="6C2596A0" w14:textId="7910709B" w:rsidR="000A306F" w:rsidRDefault="000A306F" w:rsidP="00115BCA">
      <w:pPr>
        <w:rPr>
          <w:rFonts w:eastAsiaTheme="minorEastAsia"/>
        </w:rPr>
      </w:pPr>
    </w:p>
    <w:p w14:paraId="6198936E" w14:textId="57BAC30C" w:rsidR="000A306F" w:rsidRPr="000A306F" w:rsidRDefault="000A306F" w:rsidP="00115BCA">
      <w:pPr>
        <w:rPr>
          <w:rFonts w:eastAsiaTheme="minorEastAsia"/>
        </w:rPr>
      </w:pPr>
      <w:r>
        <w:rPr>
          <w:rFonts w:eastAsiaTheme="minorEastAsia"/>
        </w:rPr>
        <w:t xml:space="preserve">Step 3: </w:t>
      </w:r>
    </w:p>
    <w:p w14:paraId="26DA04A0" w14:textId="14F030D0" w:rsidR="00115BCA" w:rsidRDefault="00115BCA" w:rsidP="00115BCA">
      <w:pPr>
        <w:rPr>
          <w:rFonts w:eastAsiaTheme="minorEastAsia"/>
        </w:rPr>
      </w:pPr>
    </w:p>
    <w:p w14:paraId="5D8D685D" w14:textId="14E99898" w:rsidR="00115BCA" w:rsidRDefault="00115BCA" w:rsidP="00115BCA">
      <w:pPr>
        <w:rPr>
          <w:rFonts w:eastAsiaTheme="minorEastAsia"/>
        </w:rPr>
      </w:pPr>
    </w:p>
    <w:p w14:paraId="608FCCC5" w14:textId="07AF7B56" w:rsidR="00115BCA" w:rsidRDefault="00115BCA" w:rsidP="00115BCA">
      <w:pPr>
        <w:rPr>
          <w:rFonts w:eastAsiaTheme="minorEastAsia"/>
        </w:rPr>
      </w:pPr>
    </w:p>
    <w:p w14:paraId="721B3694" w14:textId="1909CFA4" w:rsidR="00115BCA" w:rsidRDefault="00115BCA" w:rsidP="00115BCA">
      <w:pPr>
        <w:rPr>
          <w:rFonts w:eastAsiaTheme="minorEastAsia"/>
        </w:rPr>
      </w:pPr>
    </w:p>
    <w:p w14:paraId="286F946E" w14:textId="5B9E0F3C" w:rsidR="00115BCA" w:rsidRDefault="00115BCA" w:rsidP="00115BCA">
      <w:pPr>
        <w:rPr>
          <w:rFonts w:eastAsiaTheme="minorEastAsia"/>
        </w:rPr>
      </w:pPr>
    </w:p>
    <w:p w14:paraId="59BB5161" w14:textId="582B5BEE" w:rsidR="000A306F" w:rsidRDefault="000A306F">
      <w:pPr>
        <w:rPr>
          <w:rFonts w:eastAsiaTheme="minorEastAsia"/>
        </w:rPr>
      </w:pPr>
      <w:r>
        <w:rPr>
          <w:rFonts w:eastAsiaTheme="minorEastAsia"/>
        </w:rPr>
        <w:br w:type="page"/>
      </w:r>
    </w:p>
    <w:p w14:paraId="127290D5" w14:textId="317326F2" w:rsidR="00115BCA" w:rsidRDefault="000A306F" w:rsidP="00115BCA">
      <w:pPr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lastRenderedPageBreak/>
        <w:t>Example</w:t>
      </w:r>
      <w:r>
        <w:rPr>
          <w:rFonts w:eastAsiaTheme="minorEastAsia"/>
        </w:rPr>
        <w:t xml:space="preserve"> A 14</w:t>
      </w:r>
      <w:r w:rsidR="000C4D58">
        <w:rPr>
          <w:rFonts w:eastAsiaTheme="minorEastAsia"/>
        </w:rPr>
        <w:t>.00</w:t>
      </w:r>
      <w:r>
        <w:rPr>
          <w:rFonts w:eastAsiaTheme="minorEastAsia"/>
        </w:rPr>
        <w:t xml:space="preserve">m fire truck ladder is leaning against a building. What is the distance that the ladder goes up the wall if the ladder makes an angle of </w:t>
      </w:r>
      <m:oMath>
        <m:r>
          <w:rPr>
            <w:rFonts w:ascii="Cambria Math" w:eastAsiaTheme="minorEastAsia" w:hAnsi="Cambria Math"/>
          </w:rPr>
          <m:t>42°25'</m:t>
        </m:r>
      </m:oMath>
      <w:r>
        <w:rPr>
          <w:rFonts w:eastAsiaTheme="minorEastAsia"/>
        </w:rPr>
        <w:t xml:space="preserve"> with the horizontal?</w:t>
      </w:r>
    </w:p>
    <w:p w14:paraId="700732B0" w14:textId="5F30905B" w:rsidR="000A306F" w:rsidRDefault="000A306F" w:rsidP="00115BCA">
      <w:pPr>
        <w:rPr>
          <w:rFonts w:eastAsiaTheme="minorEastAsia"/>
        </w:rPr>
      </w:pPr>
    </w:p>
    <w:p w14:paraId="651EEE2A" w14:textId="6EA3ABCE" w:rsidR="000A306F" w:rsidRDefault="000A306F" w:rsidP="00115BCA">
      <w:pPr>
        <w:rPr>
          <w:rFonts w:eastAsiaTheme="minorEastAsia"/>
        </w:rPr>
      </w:pPr>
    </w:p>
    <w:p w14:paraId="1802E2EB" w14:textId="41C80632" w:rsidR="000A306F" w:rsidRDefault="000A306F" w:rsidP="00115BCA">
      <w:pPr>
        <w:rPr>
          <w:rFonts w:eastAsiaTheme="minorEastAsia"/>
        </w:rPr>
      </w:pPr>
    </w:p>
    <w:p w14:paraId="31A2882D" w14:textId="434F0249" w:rsidR="000A306F" w:rsidRDefault="000A306F" w:rsidP="00115BCA">
      <w:pPr>
        <w:rPr>
          <w:rFonts w:eastAsiaTheme="minorEastAsia"/>
        </w:rPr>
      </w:pPr>
    </w:p>
    <w:p w14:paraId="49177F7D" w14:textId="2582B780" w:rsidR="000A306F" w:rsidRDefault="000A306F" w:rsidP="00115BCA">
      <w:pPr>
        <w:rPr>
          <w:rFonts w:eastAsiaTheme="minorEastAsia"/>
        </w:rPr>
      </w:pPr>
    </w:p>
    <w:p w14:paraId="22C68238" w14:textId="347E5438" w:rsidR="000A306F" w:rsidRDefault="000A306F" w:rsidP="00115BCA">
      <w:pPr>
        <w:rPr>
          <w:rFonts w:eastAsiaTheme="minorEastAsia"/>
        </w:rPr>
      </w:pPr>
    </w:p>
    <w:p w14:paraId="6D71B2D2" w14:textId="3DE61142" w:rsidR="000A306F" w:rsidRDefault="000A306F" w:rsidP="00115BCA">
      <w:pPr>
        <w:rPr>
          <w:rFonts w:eastAsiaTheme="minorEastAsia"/>
        </w:rPr>
      </w:pPr>
    </w:p>
    <w:p w14:paraId="3E30EB44" w14:textId="75BE64D2" w:rsidR="000A306F" w:rsidRDefault="000A306F" w:rsidP="00115BCA">
      <w:pPr>
        <w:rPr>
          <w:rFonts w:eastAsiaTheme="minorEastAsia"/>
        </w:rPr>
      </w:pPr>
    </w:p>
    <w:p w14:paraId="242EB351" w14:textId="2EA1FAFA" w:rsidR="000A306F" w:rsidRDefault="000A306F" w:rsidP="00115BCA">
      <w:pPr>
        <w:rPr>
          <w:rFonts w:eastAsiaTheme="minorEastAsia"/>
        </w:rPr>
      </w:pPr>
    </w:p>
    <w:p w14:paraId="1726066A" w14:textId="28D0CFD3" w:rsidR="000A306F" w:rsidRDefault="000A306F" w:rsidP="00115BCA">
      <w:pPr>
        <w:rPr>
          <w:rFonts w:eastAsiaTheme="minorEastAsia"/>
        </w:rPr>
      </w:pPr>
    </w:p>
    <w:p w14:paraId="6DC197C8" w14:textId="36E8D475" w:rsidR="000A306F" w:rsidRDefault="000A306F" w:rsidP="00115BCA">
      <w:pPr>
        <w:rPr>
          <w:rFonts w:eastAsiaTheme="minorEastAsia"/>
        </w:rPr>
      </w:pPr>
    </w:p>
    <w:p w14:paraId="1D2B6FA3" w14:textId="26667F9B" w:rsidR="000A306F" w:rsidRDefault="000A306F" w:rsidP="00115BCA">
      <w:pPr>
        <w:rPr>
          <w:rFonts w:eastAsiaTheme="minorEastAsia"/>
        </w:rPr>
      </w:pPr>
    </w:p>
    <w:p w14:paraId="453A2A69" w14:textId="6379D476" w:rsidR="000A306F" w:rsidRDefault="000A306F" w:rsidP="00115BCA">
      <w:pPr>
        <w:rPr>
          <w:rFonts w:eastAsiaTheme="minorEastAsia"/>
        </w:rPr>
      </w:pPr>
    </w:p>
    <w:p w14:paraId="53D8964C" w14:textId="041744A9" w:rsidR="000A306F" w:rsidRPr="000A306F" w:rsidRDefault="000A306F" w:rsidP="00115BCA">
      <w:pPr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t>Example</w:t>
      </w:r>
      <w:r>
        <w:rPr>
          <w:rFonts w:eastAsiaTheme="minorEastAsia"/>
        </w:rPr>
        <w:t xml:space="preserve"> A company safety committee installs a floodlight to illuminate the exit of a building, with the dimensions shown in the video. Draw the situation, and then find the angle of depression to the nearest minute. </w:t>
      </w:r>
    </w:p>
    <w:p w14:paraId="335AB804" w14:textId="3A523B09" w:rsidR="00115BCA" w:rsidRDefault="00115BCA" w:rsidP="00115BCA">
      <w:pPr>
        <w:rPr>
          <w:rFonts w:eastAsiaTheme="minorEastAsia"/>
        </w:rPr>
      </w:pPr>
    </w:p>
    <w:p w14:paraId="7FAFA0FB" w14:textId="0FBFBFC9" w:rsidR="00115BCA" w:rsidRDefault="00115BCA" w:rsidP="00115BCA">
      <w:pPr>
        <w:rPr>
          <w:rFonts w:eastAsiaTheme="minorEastAsia"/>
        </w:rPr>
      </w:pPr>
    </w:p>
    <w:p w14:paraId="4A2D4C93" w14:textId="46DF72FA" w:rsidR="00115BCA" w:rsidRDefault="00115BCA" w:rsidP="00115BCA">
      <w:pPr>
        <w:rPr>
          <w:rFonts w:eastAsiaTheme="minorEastAsia"/>
        </w:rPr>
      </w:pPr>
    </w:p>
    <w:p w14:paraId="054AB6EB" w14:textId="1E57FD89" w:rsidR="00115BCA" w:rsidRDefault="00115BCA" w:rsidP="00115BCA">
      <w:pPr>
        <w:rPr>
          <w:rFonts w:eastAsiaTheme="minorEastAsia"/>
        </w:rPr>
      </w:pPr>
    </w:p>
    <w:p w14:paraId="7954F51C" w14:textId="77777777" w:rsidR="00115BCA" w:rsidRPr="00841294" w:rsidRDefault="00115BCA" w:rsidP="00277247">
      <w:pPr>
        <w:rPr>
          <w:rFonts w:eastAsiaTheme="minorEastAsia"/>
        </w:rPr>
      </w:pPr>
    </w:p>
    <w:sectPr w:rsidR="00115BCA" w:rsidRPr="00841294" w:rsidSect="00240C55">
      <w:foot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29A3E5E" w14:textId="77777777" w:rsidR="004E087E" w:rsidRDefault="004E087E" w:rsidP="002B1E9C">
      <w:pPr>
        <w:spacing w:after="0" w:line="240" w:lineRule="auto"/>
      </w:pPr>
      <w:r>
        <w:separator/>
      </w:r>
    </w:p>
  </w:endnote>
  <w:endnote w:type="continuationSeparator" w:id="0">
    <w:p w14:paraId="01E5CA9C" w14:textId="77777777" w:rsidR="004E087E" w:rsidRDefault="004E087E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48824F4A" w:rsidR="002B1E9C" w:rsidRDefault="002B1E9C">
    <w:pPr>
      <w:pStyle w:val="Footer"/>
    </w:pPr>
    <w:r>
      <w:t>Copyright 202</w:t>
    </w:r>
    <w:r w:rsidR="0024741D">
      <w:t>1</w:t>
    </w:r>
    <w:r>
      <w:t>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9B3232C" w14:textId="77777777" w:rsidR="004E087E" w:rsidRDefault="004E087E" w:rsidP="002B1E9C">
      <w:pPr>
        <w:spacing w:after="0" w:line="240" w:lineRule="auto"/>
      </w:pPr>
      <w:r>
        <w:separator/>
      </w:r>
    </w:p>
  </w:footnote>
  <w:footnote w:type="continuationSeparator" w:id="0">
    <w:p w14:paraId="44318257" w14:textId="77777777" w:rsidR="004E087E" w:rsidRDefault="004E087E" w:rsidP="002B1E9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225CC"/>
    <w:rsid w:val="000321A0"/>
    <w:rsid w:val="000436D6"/>
    <w:rsid w:val="00050938"/>
    <w:rsid w:val="00057A1B"/>
    <w:rsid w:val="00074691"/>
    <w:rsid w:val="00096249"/>
    <w:rsid w:val="000A306F"/>
    <w:rsid w:val="000B29AF"/>
    <w:rsid w:val="000B5B33"/>
    <w:rsid w:val="000C4D58"/>
    <w:rsid w:val="000C4FD3"/>
    <w:rsid w:val="000C7AF7"/>
    <w:rsid w:val="000E3BAF"/>
    <w:rsid w:val="000E48E2"/>
    <w:rsid w:val="000E5318"/>
    <w:rsid w:val="00115BCA"/>
    <w:rsid w:val="00117B4C"/>
    <w:rsid w:val="001204DF"/>
    <w:rsid w:val="001427FA"/>
    <w:rsid w:val="00150302"/>
    <w:rsid w:val="00150906"/>
    <w:rsid w:val="00153155"/>
    <w:rsid w:val="001579AD"/>
    <w:rsid w:val="00162D47"/>
    <w:rsid w:val="001739C2"/>
    <w:rsid w:val="001800D3"/>
    <w:rsid w:val="00191FA4"/>
    <w:rsid w:val="00197567"/>
    <w:rsid w:val="001B789E"/>
    <w:rsid w:val="001C741A"/>
    <w:rsid w:val="001D228C"/>
    <w:rsid w:val="001D6D75"/>
    <w:rsid w:val="001E1AAC"/>
    <w:rsid w:val="001F0A8B"/>
    <w:rsid w:val="00207FA5"/>
    <w:rsid w:val="00240C55"/>
    <w:rsid w:val="0024741D"/>
    <w:rsid w:val="002646BA"/>
    <w:rsid w:val="002701ED"/>
    <w:rsid w:val="0027107C"/>
    <w:rsid w:val="0027598D"/>
    <w:rsid w:val="00277247"/>
    <w:rsid w:val="00280A76"/>
    <w:rsid w:val="00283C28"/>
    <w:rsid w:val="00296EA6"/>
    <w:rsid w:val="002B1E9C"/>
    <w:rsid w:val="002B53A4"/>
    <w:rsid w:val="0031299C"/>
    <w:rsid w:val="00315955"/>
    <w:rsid w:val="00315F6F"/>
    <w:rsid w:val="00327847"/>
    <w:rsid w:val="003354D6"/>
    <w:rsid w:val="00362BC8"/>
    <w:rsid w:val="00371122"/>
    <w:rsid w:val="003827F4"/>
    <w:rsid w:val="0038532D"/>
    <w:rsid w:val="00390E12"/>
    <w:rsid w:val="003948B4"/>
    <w:rsid w:val="00397226"/>
    <w:rsid w:val="003A1862"/>
    <w:rsid w:val="003A4058"/>
    <w:rsid w:val="003A64B7"/>
    <w:rsid w:val="003A729A"/>
    <w:rsid w:val="003B7DA2"/>
    <w:rsid w:val="003C7DA4"/>
    <w:rsid w:val="003D371B"/>
    <w:rsid w:val="004024F3"/>
    <w:rsid w:val="00424580"/>
    <w:rsid w:val="0044410F"/>
    <w:rsid w:val="004520FB"/>
    <w:rsid w:val="00452FA7"/>
    <w:rsid w:val="004570E3"/>
    <w:rsid w:val="004663D9"/>
    <w:rsid w:val="00494719"/>
    <w:rsid w:val="00495810"/>
    <w:rsid w:val="004D2C17"/>
    <w:rsid w:val="004D2F9A"/>
    <w:rsid w:val="004D36C8"/>
    <w:rsid w:val="004D7A35"/>
    <w:rsid w:val="004E087E"/>
    <w:rsid w:val="004E5E1A"/>
    <w:rsid w:val="004E6513"/>
    <w:rsid w:val="004F15A5"/>
    <w:rsid w:val="004F58EC"/>
    <w:rsid w:val="004F7A85"/>
    <w:rsid w:val="00505F97"/>
    <w:rsid w:val="00510691"/>
    <w:rsid w:val="00511BFD"/>
    <w:rsid w:val="005465ED"/>
    <w:rsid w:val="00547602"/>
    <w:rsid w:val="00563FDD"/>
    <w:rsid w:val="00571A69"/>
    <w:rsid w:val="00575EB5"/>
    <w:rsid w:val="00576BCC"/>
    <w:rsid w:val="00583A40"/>
    <w:rsid w:val="00592578"/>
    <w:rsid w:val="00593D16"/>
    <w:rsid w:val="005D463C"/>
    <w:rsid w:val="005E31AD"/>
    <w:rsid w:val="005F032E"/>
    <w:rsid w:val="00601ED5"/>
    <w:rsid w:val="006071C2"/>
    <w:rsid w:val="0061198D"/>
    <w:rsid w:val="0062506B"/>
    <w:rsid w:val="00644886"/>
    <w:rsid w:val="006476B3"/>
    <w:rsid w:val="00650C48"/>
    <w:rsid w:val="006528E2"/>
    <w:rsid w:val="0066536C"/>
    <w:rsid w:val="00670D4D"/>
    <w:rsid w:val="0068045E"/>
    <w:rsid w:val="006956CF"/>
    <w:rsid w:val="0069588C"/>
    <w:rsid w:val="00697234"/>
    <w:rsid w:val="006A54B5"/>
    <w:rsid w:val="006E4AC3"/>
    <w:rsid w:val="006F37C4"/>
    <w:rsid w:val="0070254C"/>
    <w:rsid w:val="00710DF6"/>
    <w:rsid w:val="00711BF8"/>
    <w:rsid w:val="00714C85"/>
    <w:rsid w:val="00724F86"/>
    <w:rsid w:val="007334BF"/>
    <w:rsid w:val="007375E6"/>
    <w:rsid w:val="0075405D"/>
    <w:rsid w:val="00755AF7"/>
    <w:rsid w:val="007618C9"/>
    <w:rsid w:val="00763C61"/>
    <w:rsid w:val="007669FC"/>
    <w:rsid w:val="007830C8"/>
    <w:rsid w:val="0079461F"/>
    <w:rsid w:val="007A2C05"/>
    <w:rsid w:val="007A596F"/>
    <w:rsid w:val="007B1D49"/>
    <w:rsid w:val="007B694A"/>
    <w:rsid w:val="007D2218"/>
    <w:rsid w:val="007D49A1"/>
    <w:rsid w:val="007D54F1"/>
    <w:rsid w:val="007F1782"/>
    <w:rsid w:val="007F248D"/>
    <w:rsid w:val="007F3C34"/>
    <w:rsid w:val="00807B2C"/>
    <w:rsid w:val="008213A0"/>
    <w:rsid w:val="008401C8"/>
    <w:rsid w:val="00841294"/>
    <w:rsid w:val="008430AC"/>
    <w:rsid w:val="00845181"/>
    <w:rsid w:val="0084525C"/>
    <w:rsid w:val="00851319"/>
    <w:rsid w:val="008563B1"/>
    <w:rsid w:val="00856F98"/>
    <w:rsid w:val="008643DE"/>
    <w:rsid w:val="00864A40"/>
    <w:rsid w:val="00867B77"/>
    <w:rsid w:val="00886388"/>
    <w:rsid w:val="008D1C6C"/>
    <w:rsid w:val="008D31FD"/>
    <w:rsid w:val="008F1838"/>
    <w:rsid w:val="009010BA"/>
    <w:rsid w:val="009044B7"/>
    <w:rsid w:val="009143AD"/>
    <w:rsid w:val="00927665"/>
    <w:rsid w:val="009818F2"/>
    <w:rsid w:val="00982F1C"/>
    <w:rsid w:val="00992498"/>
    <w:rsid w:val="009B64A8"/>
    <w:rsid w:val="009C4DBB"/>
    <w:rsid w:val="009D7F0E"/>
    <w:rsid w:val="009E19ED"/>
    <w:rsid w:val="009E3BEC"/>
    <w:rsid w:val="009F2C5E"/>
    <w:rsid w:val="009F764A"/>
    <w:rsid w:val="00A372F7"/>
    <w:rsid w:val="00A44A79"/>
    <w:rsid w:val="00A46AF5"/>
    <w:rsid w:val="00A50478"/>
    <w:rsid w:val="00A62205"/>
    <w:rsid w:val="00A73B06"/>
    <w:rsid w:val="00A81390"/>
    <w:rsid w:val="00A81D6C"/>
    <w:rsid w:val="00A86F04"/>
    <w:rsid w:val="00A957CA"/>
    <w:rsid w:val="00AA7970"/>
    <w:rsid w:val="00AD7C3B"/>
    <w:rsid w:val="00AD7E56"/>
    <w:rsid w:val="00AF54D4"/>
    <w:rsid w:val="00AF6D6B"/>
    <w:rsid w:val="00B01442"/>
    <w:rsid w:val="00B01C3D"/>
    <w:rsid w:val="00B16AF2"/>
    <w:rsid w:val="00B218FC"/>
    <w:rsid w:val="00B413CF"/>
    <w:rsid w:val="00B456F6"/>
    <w:rsid w:val="00B57999"/>
    <w:rsid w:val="00B74398"/>
    <w:rsid w:val="00B85B55"/>
    <w:rsid w:val="00B96899"/>
    <w:rsid w:val="00BA4CAB"/>
    <w:rsid w:val="00BB163C"/>
    <w:rsid w:val="00BB5DDB"/>
    <w:rsid w:val="00BC13B9"/>
    <w:rsid w:val="00BC2A34"/>
    <w:rsid w:val="00BE4B4B"/>
    <w:rsid w:val="00C02426"/>
    <w:rsid w:val="00C13436"/>
    <w:rsid w:val="00C36A45"/>
    <w:rsid w:val="00C45B9B"/>
    <w:rsid w:val="00C67A4C"/>
    <w:rsid w:val="00C67FA6"/>
    <w:rsid w:val="00C74500"/>
    <w:rsid w:val="00C75D25"/>
    <w:rsid w:val="00C81850"/>
    <w:rsid w:val="00C847B1"/>
    <w:rsid w:val="00C919E7"/>
    <w:rsid w:val="00CA37FC"/>
    <w:rsid w:val="00CB01B9"/>
    <w:rsid w:val="00CB319A"/>
    <w:rsid w:val="00CC54EE"/>
    <w:rsid w:val="00CD61DB"/>
    <w:rsid w:val="00D01C34"/>
    <w:rsid w:val="00D01EDE"/>
    <w:rsid w:val="00D11FD7"/>
    <w:rsid w:val="00D136D2"/>
    <w:rsid w:val="00D256F0"/>
    <w:rsid w:val="00D25718"/>
    <w:rsid w:val="00D368D3"/>
    <w:rsid w:val="00D41A72"/>
    <w:rsid w:val="00D76E83"/>
    <w:rsid w:val="00DA56D6"/>
    <w:rsid w:val="00DD6E6B"/>
    <w:rsid w:val="00DE3B4D"/>
    <w:rsid w:val="00DF1DDB"/>
    <w:rsid w:val="00DF699F"/>
    <w:rsid w:val="00E22268"/>
    <w:rsid w:val="00E33FD2"/>
    <w:rsid w:val="00E44750"/>
    <w:rsid w:val="00E7416A"/>
    <w:rsid w:val="00E91F28"/>
    <w:rsid w:val="00EE310A"/>
    <w:rsid w:val="00EF150D"/>
    <w:rsid w:val="00F02072"/>
    <w:rsid w:val="00F10560"/>
    <w:rsid w:val="00F178D9"/>
    <w:rsid w:val="00F27FFD"/>
    <w:rsid w:val="00F63D12"/>
    <w:rsid w:val="00F669F0"/>
    <w:rsid w:val="00F72242"/>
    <w:rsid w:val="00F76971"/>
    <w:rsid w:val="00F81D83"/>
    <w:rsid w:val="00F92EB7"/>
    <w:rsid w:val="00FB04CA"/>
    <w:rsid w:val="00FD41A1"/>
    <w:rsid w:val="00FE0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w:type="table" w:styleId="PlainTable3">
    <w:name w:val="Plain Table 3"/>
    <w:basedOn w:val="TableNormal"/>
    <w:uiPriority w:val="43"/>
    <w:rsid w:val="00DF1DD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426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B9B2C0-2D18-4AF6-AF52-7C1C1E450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140</Words>
  <Characters>803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Lesson: Angles of Elevation or Depression</dc:title>
  <dc:subject/>
  <dc:creator>jenniferanne.hill@gmail.com</dc:creator>
  <cp:keywords/>
  <dc:description/>
  <cp:lastModifiedBy>Jen Hill</cp:lastModifiedBy>
  <cp:revision>4</cp:revision>
  <cp:lastPrinted>2021-07-27T13:56:00Z</cp:lastPrinted>
  <dcterms:created xsi:type="dcterms:W3CDTF">2021-07-27T13:57:00Z</dcterms:created>
  <dcterms:modified xsi:type="dcterms:W3CDTF">2021-07-28T21:01:00Z</dcterms:modified>
  <dc:language>en-US</dc:language>
</cp:coreProperties>
</file>